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黑体" w:hAnsi="黑体" w:eastAsia="黑体"/>
          <w:kern w:val="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</w:rPr>
        <w:t>附件</w:t>
      </w:r>
      <w:r>
        <w:rPr>
          <w:rFonts w:hint="eastAsia" w:ascii="黑体" w:hAnsi="黑体" w:eastAsia="黑体"/>
          <w:kern w:val="2"/>
        </w:rPr>
        <w:t>1</w:t>
      </w:r>
    </w:p>
    <w:p>
      <w:pPr>
        <w:spacing w:after="240"/>
        <w:jc w:val="center"/>
        <w:rPr>
          <w:rFonts w:ascii="方正小标宋简体" w:hAnsi="仿宋" w:eastAsia="方正小标宋简体"/>
          <w:spacing w:val="-11"/>
          <w:kern w:val="2"/>
          <w:sz w:val="36"/>
          <w:szCs w:val="36"/>
        </w:rPr>
      </w:pPr>
      <w:r>
        <w:rPr>
          <w:rFonts w:hint="eastAsia" w:ascii="方正小标宋简体" w:hAnsi="仿宋" w:eastAsia="方正小标宋简体"/>
          <w:spacing w:val="-11"/>
          <w:kern w:val="2"/>
          <w:sz w:val="36"/>
          <w:szCs w:val="36"/>
        </w:rPr>
        <w:t>浏阳市医疗保障局公开招聘编外合同制人员报名登记表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9"/>
        <w:gridCol w:w="111"/>
        <w:gridCol w:w="878"/>
        <w:gridCol w:w="390"/>
        <w:gridCol w:w="580"/>
        <w:gridCol w:w="4"/>
        <w:gridCol w:w="365"/>
        <w:gridCol w:w="740"/>
        <w:gridCol w:w="276"/>
        <w:gridCol w:w="815"/>
        <w:gridCol w:w="327"/>
        <w:gridCol w:w="998"/>
        <w:gridCol w:w="1789"/>
      </w:tblGrid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（寸照）</w:t>
            </w: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现居住地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入党</w:t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婚姻状况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现工作单位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健康状况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全日制学历、学位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最高学历、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执业证编号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身份证号码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pacing w:val="1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0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所学专业</w:t>
            </w: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pacing w:val="1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10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工作岗位</w:t>
            </w: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7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本人承诺：</w:t>
            </w:r>
          </w:p>
          <w:p>
            <w:pPr>
              <w:spacing w:line="600" w:lineRule="exact"/>
              <w:ind w:firstLine="482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 xml:space="preserve">           </w:t>
            </w:r>
          </w:p>
          <w:p>
            <w:pPr>
              <w:spacing w:line="600" w:lineRule="exact"/>
              <w:ind w:firstLine="482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 xml:space="preserve">                        签名（手写）：</w:t>
            </w:r>
          </w:p>
          <w:p>
            <w:pPr>
              <w:spacing w:line="600" w:lineRule="exact"/>
              <w:ind w:firstLine="482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1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 xml:space="preserve">                                  （盖章）</w:t>
            </w:r>
          </w:p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spacing w:line="400" w:lineRule="exact"/>
        <w:rPr>
          <w:rFonts w:eastAsia="仿宋_GB2312"/>
          <w:kern w:val="2"/>
        </w:rPr>
      </w:pPr>
      <w:r>
        <w:rPr>
          <w:rFonts w:eastAsia="仿宋_GB2312"/>
          <w:kern w:val="2"/>
          <w:sz w:val="24"/>
          <w:szCs w:val="24"/>
        </w:rPr>
        <w:t>注：（1）简历从高中学历教育起填写；（2）年月填写范例：</w:t>
      </w:r>
      <w:r>
        <w:rPr>
          <w:rFonts w:eastAsia="仿宋_GB2312"/>
          <w:sz w:val="24"/>
          <w:szCs w:val="24"/>
        </w:rPr>
        <w:t>比如2021年8月1日则填为20210801；</w:t>
      </w:r>
      <w:r>
        <w:rPr>
          <w:rFonts w:eastAsia="仿宋_GB2312"/>
          <w:kern w:val="2"/>
          <w:sz w:val="24"/>
          <w:szCs w:val="24"/>
        </w:rPr>
        <w:t>（3）报名表请填写电子文档并双面打印后签字扫描。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DBkZTIyMmQ0Nzc2MTgwYmM2OWIxMGVhODY5ZTUifQ=="/>
  </w:docVars>
  <w:rsids>
    <w:rsidRoot w:val="2D767701"/>
    <w:rsid w:val="2D767701"/>
    <w:rsid w:val="7CB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2023-09-27T08:44:00Z</dcterms:created>
  <dc:creator>郭日存</dc:creator>
  <cp:lastModifiedBy>WPS_1630040629</cp:lastModifiedBy>
  <dcterms:modified xsi:type="dcterms:W3CDTF">2023-09-27T14:20:06Z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83BD8C665E9C8C4396C913658ABDD2CA_43</vt:lpwstr>
  </property>
</Properties>
</file>